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ANEXO </w:t>
      </w:r>
      <w:r w:rsidR="00CF01C1">
        <w:rPr>
          <w:rFonts w:ascii="Century Gothic" w:hAnsi="Century Gothic"/>
          <w:b/>
          <w:sz w:val="18"/>
        </w:rPr>
        <w:t>7</w:t>
      </w:r>
      <w:bookmarkStart w:id="0" w:name="_GoBack"/>
      <w:bookmarkEnd w:id="0"/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oferta  </w:t>
      </w:r>
      <w:r w:rsidRPr="005A2584">
        <w:rPr>
          <w:rFonts w:ascii="Century Gothic" w:hAnsi="Century Gothic"/>
          <w:sz w:val="18"/>
        </w:rPr>
        <w:t>y demás documentos de la contratación del proceso cuyo objeto es “</w:t>
      </w:r>
      <w:r w:rsidR="00A87051" w:rsidRPr="005A2584">
        <w:rPr>
          <w:rFonts w:ascii="Century Gothic" w:hAnsi="Century Gothic"/>
          <w:sz w:val="18"/>
          <w:lang w:val="es-CO"/>
        </w:rPr>
        <w:t>xxxxxxx</w:t>
      </w:r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Nit: __________________ </w:t>
      </w:r>
    </w:p>
    <w:p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0D5" w:rsidRDefault="00BD70D5" w:rsidP="005A2584">
      <w:r>
        <w:separator/>
      </w:r>
    </w:p>
  </w:endnote>
  <w:endnote w:type="continuationSeparator" w:id="0">
    <w:p w:rsidR="00BD70D5" w:rsidRDefault="00BD70D5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0D5" w:rsidRDefault="00BD70D5" w:rsidP="005A2584">
      <w:r>
        <w:separator/>
      </w:r>
    </w:p>
  </w:footnote>
  <w:footnote w:type="continuationSeparator" w:id="0">
    <w:p w:rsidR="00BD70D5" w:rsidRDefault="00BD70D5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EC"/>
    <w:rsid w:val="00007EE5"/>
    <w:rsid w:val="00113BF6"/>
    <w:rsid w:val="00131EE0"/>
    <w:rsid w:val="00153662"/>
    <w:rsid w:val="001B1259"/>
    <w:rsid w:val="002E6831"/>
    <w:rsid w:val="005A2584"/>
    <w:rsid w:val="0060559A"/>
    <w:rsid w:val="00685266"/>
    <w:rsid w:val="006B4127"/>
    <w:rsid w:val="007D34D7"/>
    <w:rsid w:val="00804583"/>
    <w:rsid w:val="00814BE9"/>
    <w:rsid w:val="008664C3"/>
    <w:rsid w:val="008D7758"/>
    <w:rsid w:val="009108D7"/>
    <w:rsid w:val="00945174"/>
    <w:rsid w:val="00A31EF8"/>
    <w:rsid w:val="00A34987"/>
    <w:rsid w:val="00A87051"/>
    <w:rsid w:val="00B368FD"/>
    <w:rsid w:val="00BA57EA"/>
    <w:rsid w:val="00BC1CEC"/>
    <w:rsid w:val="00BD70D5"/>
    <w:rsid w:val="00C05627"/>
    <w:rsid w:val="00CD0037"/>
    <w:rsid w:val="00CF01C1"/>
    <w:rsid w:val="00E366DA"/>
    <w:rsid w:val="00E8022A"/>
    <w:rsid w:val="00E8726B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Cuenta Microsoft</cp:lastModifiedBy>
  <cp:revision>7</cp:revision>
  <dcterms:created xsi:type="dcterms:W3CDTF">2024-08-28T15:11:00Z</dcterms:created>
  <dcterms:modified xsi:type="dcterms:W3CDTF">2024-10-15T18:53:00Z</dcterms:modified>
</cp:coreProperties>
</file>